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79F" w14:textId="6CE3918F" w:rsidR="005E3118" w:rsidRDefault="004B2669" w:rsidP="004B266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FDBEA" wp14:editId="078D8428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Picture 1" descr="https://kenoshasoccer.com/_templates/_design_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noshasoccer.com/_templates/_design_fil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118">
        <w:t xml:space="preserve">Sponsorship </w:t>
      </w:r>
      <w:r>
        <w:t xml:space="preserve">&amp; Fundraising </w:t>
      </w:r>
      <w:r w:rsidR="005E3118">
        <w:t>P</w:t>
      </w:r>
      <w:r w:rsidR="00F91843">
        <w:t>rogram</w:t>
      </w:r>
    </w:p>
    <w:p w14:paraId="3C0F62C2" w14:textId="77777777" w:rsidR="004B2669" w:rsidRDefault="004B2669" w:rsidP="00E83497">
      <w:pPr>
        <w:pStyle w:val="Heading2"/>
        <w:rPr>
          <w:rStyle w:val="Strong"/>
        </w:rPr>
      </w:pPr>
    </w:p>
    <w:p w14:paraId="4568EF40" w14:textId="2D12490E" w:rsidR="004B2669" w:rsidRDefault="004B2669" w:rsidP="00F91843">
      <w:pPr>
        <w:pStyle w:val="NormalWeb"/>
        <w:shd w:val="clear" w:color="auto" w:fill="FFFFFF"/>
        <w:spacing w:before="0" w:beforeAutospacing="0" w:after="150" w:afterAutospacing="0" w:line="360" w:lineRule="atLeast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K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enosha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A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rea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S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occer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L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>eague (KASL)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provides recreational league play for boys and girls ages 3 thru 18. Adult recreational leagues are also available and a great way to have fun, exercise and learn the soccer skills your children are learning.</w:t>
      </w:r>
      <w:r w:rsidR="00F91843">
        <w:rPr>
          <w:rFonts w:asciiTheme="minorHAnsi" w:hAnsiTheme="minorHAnsi" w:cstheme="minorHAnsi"/>
          <w:color w:val="333333"/>
          <w:sz w:val="22"/>
          <w:szCs w:val="22"/>
        </w:rPr>
        <w:t xml:space="preserve"> KASL’s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mission is to develop the physical, mental, social and emotional growth of our youth through the sport of soccer for all ages and all skills levels. </w:t>
      </w:r>
      <w:r w:rsidR="00F91843">
        <w:rPr>
          <w:rFonts w:asciiTheme="minorHAnsi" w:hAnsiTheme="minorHAnsi" w:cstheme="minorHAnsi"/>
          <w:color w:val="333333"/>
          <w:sz w:val="22"/>
          <w:szCs w:val="22"/>
        </w:rPr>
        <w:t>KASL’s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emphasis is the enjoyment and development a player receives through these programs.</w:t>
      </w:r>
    </w:p>
    <w:p w14:paraId="1817EB49" w14:textId="72A911D0" w:rsidR="00F91843" w:rsidRPr="00F91843" w:rsidRDefault="00F91843" w:rsidP="00F91843">
      <w:pPr>
        <w:pStyle w:val="NormalWeb"/>
        <w:shd w:val="clear" w:color="auto" w:fill="FFFFFF"/>
        <w:spacing w:before="0" w:beforeAutospacing="0" w:after="150" w:afterAutospacing="0" w:line="360" w:lineRule="atLeast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KASL aims to keep soccer affordable for anyone interested in playing and is done through its sponsorship program.</w:t>
      </w:r>
    </w:p>
    <w:p w14:paraId="2C652D09" w14:textId="390D1199" w:rsidR="004B2669" w:rsidRDefault="004B2669" w:rsidP="004B2669">
      <w:pPr>
        <w:pStyle w:val="Heading1"/>
      </w:pPr>
      <w:r>
        <w:t xml:space="preserve">Sponsorship: </w:t>
      </w:r>
    </w:p>
    <w:p w14:paraId="163ACCE2" w14:textId="52BA9035" w:rsidR="00E83497" w:rsidRPr="004B2669" w:rsidRDefault="00E83497" w:rsidP="00E83497">
      <w:pPr>
        <w:pStyle w:val="Heading2"/>
        <w:rPr>
          <w:rStyle w:val="Strong"/>
          <w:color w:val="70AD47" w:themeColor="accent6"/>
        </w:rPr>
      </w:pPr>
      <w:r w:rsidRPr="004B2669">
        <w:rPr>
          <w:rStyle w:val="Strong"/>
          <w:color w:val="70AD47" w:themeColor="accent6"/>
        </w:rPr>
        <w:t xml:space="preserve">Platinum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47B05" w14:paraId="15DB5A90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7B6C9A" w14:textId="14F106F5" w:rsidR="006E0308" w:rsidRDefault="00347B05" w:rsidP="006E0308">
            <w:pPr>
              <w:rPr>
                <w:rStyle w:val="Strong"/>
                <w:b/>
                <w:bCs/>
              </w:rPr>
            </w:pPr>
            <w:r>
              <w:t>PLATINUM SPONSORSHIP PACKAGE</w:t>
            </w:r>
          </w:p>
          <w:p w14:paraId="03C0C893" w14:textId="60A4B7D8" w:rsidR="00347B05" w:rsidRDefault="00347B05" w:rsidP="006E0308">
            <w:r w:rsidRPr="006E0308">
              <w:t xml:space="preserve">Price: $10,000.00 </w:t>
            </w:r>
            <w:r w:rsidR="00A12FC5">
              <w:t>annual for 5 years</w:t>
            </w:r>
          </w:p>
        </w:tc>
      </w:tr>
      <w:tr w:rsidR="00347B05" w14:paraId="12108BC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B2E11C5" w14:textId="77777777" w:rsidR="00347B05" w:rsidRPr="005E3118" w:rsidRDefault="00347B05" w:rsidP="003D381B">
            <w:r w:rsidRPr="005E3118">
              <w:t>Description:</w:t>
            </w:r>
          </w:p>
          <w:p w14:paraId="62012136" w14:textId="33449396" w:rsidR="00A44C34" w:rsidRPr="005E3118" w:rsidRDefault="00A44C34" w:rsidP="00A44C34">
            <w:pPr>
              <w:pStyle w:val="ListParagraph"/>
              <w:numPr>
                <w:ilvl w:val="0"/>
                <w:numId w:val="1"/>
              </w:numPr>
              <w:spacing w:after="1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21414F" w:rsidRPr="0021414F">
              <w:rPr>
                <w:b w:val="0"/>
                <w:bCs w:val="0"/>
                <w:u w:val="single"/>
              </w:rPr>
              <w:t>two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s </w:t>
            </w:r>
            <w:r w:rsidRPr="00A44C34">
              <w:rPr>
                <w:b w:val="0"/>
                <w:bCs w:val="0"/>
                <w:i/>
                <w:iCs/>
              </w:rPr>
              <w:t xml:space="preserve">(only in advance of </w:t>
            </w:r>
            <w:r w:rsidRPr="00A44C34">
              <w:rPr>
                <w:b w:val="0"/>
                <w:bCs w:val="0"/>
                <w:i/>
                <w:iCs/>
                <w:u w:val="single"/>
              </w:rPr>
              <w:t>Fall</w:t>
            </w:r>
            <w:r w:rsidRPr="00A44C34">
              <w:rPr>
                <w:b w:val="0"/>
                <w:bCs w:val="0"/>
                <w:i/>
                <w:iCs/>
              </w:rPr>
              <w:t xml:space="preserve"> season. Cut-off is July 1 to choose this option and send payment).</w:t>
            </w:r>
          </w:p>
          <w:p w14:paraId="0A04A6F9" w14:textId="28C308FC" w:rsidR="006E0308" w:rsidRPr="006E0308" w:rsidRDefault="006E0308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 name and logo on field sign or concession sign</w:t>
            </w:r>
          </w:p>
          <w:p w14:paraId="516C62AB" w14:textId="0842E981" w:rsidR="00347B05" w:rsidRPr="005E3118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on our marketing materials as a </w:t>
            </w:r>
            <w:r w:rsidR="006E0308">
              <w:rPr>
                <w:b w:val="0"/>
                <w:bCs w:val="0"/>
              </w:rPr>
              <w:t>platinum</w:t>
            </w:r>
            <w:r>
              <w:rPr>
                <w:b w:val="0"/>
                <w:bCs w:val="0"/>
              </w:rPr>
              <w:t xml:space="preserve"> sponsor with </w:t>
            </w:r>
            <w:r w:rsidRPr="00E83497">
              <w:rPr>
                <w:b w:val="0"/>
                <w:bCs w:val="0"/>
              </w:rPr>
              <w:t>link</w:t>
            </w:r>
            <w:r>
              <w:rPr>
                <w:b w:val="0"/>
                <w:bCs w:val="0"/>
              </w:rPr>
              <w:t xml:space="preserve"> to company site on website</w:t>
            </w:r>
          </w:p>
          <w:p w14:paraId="46122B7D" w14:textId="543652BE" w:rsidR="00347B05" w:rsidRPr="005E3118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 (quarterly-4x year)</w:t>
            </w:r>
          </w:p>
          <w:p w14:paraId="421B2D6E" w14:textId="77777777" w:rsidR="00347B05" w:rsidRPr="00E011D1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player registration or scholarship</w:t>
            </w:r>
          </w:p>
          <w:p w14:paraId="27AAB8B1" w14:textId="77777777" w:rsidR="00347B05" w:rsidRPr="00DB32DD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 ‘Game Day Event’ to be renamed and promoted as ‘Company Day’</w:t>
            </w:r>
          </w:p>
          <w:p w14:paraId="328829AC" w14:textId="77777777" w:rsidR="00347B05" w:rsidRPr="00A12FC5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Opportunity to set up table(s) to sell/advertise company at any of our special events through the season (Kick or Treat, Tournament Weekend)</w:t>
            </w:r>
          </w:p>
          <w:p w14:paraId="5763285E" w14:textId="7255E7D2" w:rsidR="00A12FC5" w:rsidRPr="006E0308" w:rsidRDefault="00A12FC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 of appreciation</w:t>
            </w:r>
            <w:r w:rsidR="006C7C2F">
              <w:rPr>
                <w:b w:val="0"/>
                <w:bCs w:val="0"/>
              </w:rPr>
              <w:t xml:space="preserve"> – thank you</w:t>
            </w:r>
          </w:p>
        </w:tc>
      </w:tr>
    </w:tbl>
    <w:p w14:paraId="42ADA6B1" w14:textId="77777777" w:rsidR="00347B05" w:rsidRPr="00347B05" w:rsidRDefault="00347B05" w:rsidP="00F91843">
      <w:pPr>
        <w:spacing w:after="120" w:line="257" w:lineRule="auto"/>
      </w:pPr>
    </w:p>
    <w:p w14:paraId="6836D9DC" w14:textId="7435F741" w:rsidR="00E83497" w:rsidRPr="004B2669" w:rsidRDefault="00E83497" w:rsidP="00E83497">
      <w:pPr>
        <w:pStyle w:val="Heading2"/>
        <w:rPr>
          <w:color w:val="70AD47" w:themeColor="accent6"/>
        </w:rPr>
      </w:pPr>
      <w:r w:rsidRPr="004B2669">
        <w:rPr>
          <w:rStyle w:val="Strong"/>
          <w:color w:val="70AD47" w:themeColor="accent6"/>
        </w:rPr>
        <w:t>Gold Level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3118" w14:paraId="27202B96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D6A711B" w14:textId="2C174ABA" w:rsidR="005E3118" w:rsidRDefault="005E3118">
            <w:pPr>
              <w:rPr>
                <w:b w:val="0"/>
                <w:bCs w:val="0"/>
              </w:rPr>
            </w:pPr>
            <w:r>
              <w:t>GOLD SPONSORSHIP PACKAGE</w:t>
            </w:r>
          </w:p>
          <w:p w14:paraId="675AF2C4" w14:textId="7131E7ED" w:rsidR="00E83497" w:rsidRPr="00994B71" w:rsidRDefault="005E3118">
            <w:pPr>
              <w:rPr>
                <w:b w:val="0"/>
                <w:bCs w:val="0"/>
              </w:rPr>
            </w:pPr>
            <w:r w:rsidRPr="00994B71">
              <w:t>Price: $</w:t>
            </w:r>
            <w:r w:rsidR="0040661E" w:rsidRPr="00994B71">
              <w:t>4</w:t>
            </w:r>
            <w:r w:rsidR="007C2853" w:rsidRPr="00994B71">
              <w:t>,000.00</w:t>
            </w:r>
            <w:r w:rsidR="0092695A" w:rsidRPr="00994B71">
              <w:t xml:space="preserve"> </w:t>
            </w:r>
            <w:r w:rsidR="007C2853" w:rsidRPr="00994B71">
              <w:t>annually</w:t>
            </w:r>
          </w:p>
        </w:tc>
      </w:tr>
      <w:tr w:rsidR="005E3118" w14:paraId="3F7F570C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5A82BF" w14:textId="77777777" w:rsidR="005E3118" w:rsidRPr="005E3118" w:rsidRDefault="005E3118">
            <w:r w:rsidRPr="005E3118">
              <w:t>Description:</w:t>
            </w:r>
          </w:p>
          <w:p w14:paraId="7FE3082B" w14:textId="7EDC8BDD" w:rsidR="00A44C34" w:rsidRPr="005E3118" w:rsidRDefault="00A44C34" w:rsidP="00A44C34">
            <w:pPr>
              <w:pStyle w:val="ListParagraph"/>
              <w:numPr>
                <w:ilvl w:val="0"/>
                <w:numId w:val="21"/>
              </w:numPr>
              <w:spacing w:after="160"/>
              <w:ind w:hanging="3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 </w:t>
            </w:r>
            <w:r w:rsidR="0021414F" w:rsidRPr="0021414F">
              <w:rPr>
                <w:b w:val="0"/>
                <w:bCs w:val="0"/>
                <w:u w:val="single"/>
              </w:rPr>
              <w:t>one</w:t>
            </w:r>
            <w:r>
              <w:rPr>
                <w:b w:val="0"/>
                <w:bCs w:val="0"/>
              </w:rPr>
              <w:t xml:space="preserve"> uniform jersey </w:t>
            </w:r>
            <w:r w:rsidRPr="00A44C34">
              <w:rPr>
                <w:b w:val="0"/>
                <w:bCs w:val="0"/>
                <w:i/>
                <w:iCs/>
              </w:rPr>
              <w:t xml:space="preserve">(only in advance of </w:t>
            </w:r>
            <w:r w:rsidRPr="00A44C34">
              <w:rPr>
                <w:b w:val="0"/>
                <w:bCs w:val="0"/>
                <w:i/>
                <w:iCs/>
                <w:u w:val="single"/>
              </w:rPr>
              <w:t>Fall</w:t>
            </w:r>
            <w:r w:rsidRPr="00A44C34">
              <w:rPr>
                <w:b w:val="0"/>
                <w:bCs w:val="0"/>
                <w:i/>
                <w:iCs/>
              </w:rPr>
              <w:t xml:space="preserve"> season. Cut-off is July 1 to choose this option and send payment).</w:t>
            </w:r>
          </w:p>
          <w:p w14:paraId="12E566C9" w14:textId="1DB90A58" w:rsidR="005E3118" w:rsidRPr="005E3118" w:rsidRDefault="005E3118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on our marketing materials as a </w:t>
            </w:r>
            <w:r w:rsidR="005D58E9">
              <w:rPr>
                <w:b w:val="0"/>
                <w:bCs w:val="0"/>
              </w:rPr>
              <w:t>gold</w:t>
            </w:r>
            <w:r>
              <w:rPr>
                <w:b w:val="0"/>
                <w:bCs w:val="0"/>
              </w:rPr>
              <w:t xml:space="preserve"> sponsor</w:t>
            </w:r>
            <w:r w:rsidR="005D58E9">
              <w:rPr>
                <w:b w:val="0"/>
                <w:bCs w:val="0"/>
              </w:rPr>
              <w:t xml:space="preserve"> with </w:t>
            </w:r>
            <w:r w:rsidR="005D58E9" w:rsidRPr="00E83497">
              <w:rPr>
                <w:b w:val="0"/>
                <w:bCs w:val="0"/>
              </w:rPr>
              <w:t>link</w:t>
            </w:r>
            <w:r w:rsidR="005D58E9">
              <w:rPr>
                <w:b w:val="0"/>
                <w:bCs w:val="0"/>
              </w:rPr>
              <w:t xml:space="preserve"> to company site</w:t>
            </w:r>
            <w:r w:rsidR="00E83497">
              <w:rPr>
                <w:b w:val="0"/>
                <w:bCs w:val="0"/>
              </w:rPr>
              <w:t xml:space="preserve"> on website</w:t>
            </w:r>
          </w:p>
          <w:p w14:paraId="507800F4" w14:textId="06A71DFE" w:rsidR="005E3118" w:rsidRPr="005E3118" w:rsidRDefault="005E3118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</w:t>
            </w:r>
            <w:r w:rsidR="000A49C2">
              <w:rPr>
                <w:b w:val="0"/>
                <w:bCs w:val="0"/>
              </w:rPr>
              <w:t xml:space="preserve"> (quarterly</w:t>
            </w:r>
            <w:r w:rsidR="00E83497">
              <w:rPr>
                <w:b w:val="0"/>
                <w:bCs w:val="0"/>
              </w:rPr>
              <w:t>-4x year</w:t>
            </w:r>
            <w:r w:rsidR="000A49C2">
              <w:rPr>
                <w:b w:val="0"/>
                <w:bCs w:val="0"/>
              </w:rPr>
              <w:t>)</w:t>
            </w:r>
          </w:p>
          <w:p w14:paraId="42FDD585" w14:textId="04365813" w:rsidR="00E011D1" w:rsidRPr="00E011D1" w:rsidRDefault="00E011D1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player registration or scholarship</w:t>
            </w:r>
          </w:p>
          <w:p w14:paraId="4CF398B9" w14:textId="77777777" w:rsidR="00994B71" w:rsidRPr="00994B71" w:rsidRDefault="00DB32DD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 ‘Game Day Event’ to be renamed and promoted as ‘Company Day’</w:t>
            </w:r>
          </w:p>
          <w:p w14:paraId="5B18287C" w14:textId="4D9E4CC2" w:rsidR="005E3118" w:rsidRPr="00994B71" w:rsidRDefault="000A49C2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 w:rsidRPr="00994B71">
              <w:rPr>
                <w:b w:val="0"/>
                <w:bCs w:val="0"/>
              </w:rPr>
              <w:t>Opportunity to set up table</w:t>
            </w:r>
            <w:r w:rsidR="007C2853" w:rsidRPr="00994B71">
              <w:rPr>
                <w:b w:val="0"/>
                <w:bCs w:val="0"/>
              </w:rPr>
              <w:t>(s) to sell/advertise company at any of our special events through the season</w:t>
            </w:r>
            <w:r w:rsidR="00E83497" w:rsidRPr="00994B71">
              <w:rPr>
                <w:b w:val="0"/>
                <w:bCs w:val="0"/>
              </w:rPr>
              <w:t xml:space="preserve"> (Kick or Treat, Tournament Weekend)</w:t>
            </w:r>
          </w:p>
          <w:p w14:paraId="1834DFED" w14:textId="26666A8C" w:rsidR="000A49C2" w:rsidRPr="00E011D1" w:rsidRDefault="000A49C2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 of appreciation</w:t>
            </w:r>
            <w:r w:rsidR="0040661E">
              <w:rPr>
                <w:b w:val="0"/>
                <w:bCs w:val="0"/>
              </w:rPr>
              <w:t xml:space="preserve"> – thank you</w:t>
            </w:r>
          </w:p>
        </w:tc>
      </w:tr>
    </w:tbl>
    <w:p w14:paraId="06AC5C8C" w14:textId="4E5E0B37" w:rsidR="005E3118" w:rsidRDefault="005E3118" w:rsidP="00F91843">
      <w:pPr>
        <w:spacing w:after="120" w:line="257" w:lineRule="auto"/>
      </w:pPr>
    </w:p>
    <w:p w14:paraId="3288F971" w14:textId="58D96D17" w:rsidR="00E83497" w:rsidRPr="004B2669" w:rsidRDefault="00E83497" w:rsidP="00994B71">
      <w:pPr>
        <w:pStyle w:val="Heading2"/>
        <w:rPr>
          <w:b/>
          <w:bCs/>
          <w:color w:val="70AD47" w:themeColor="accent6"/>
        </w:rPr>
      </w:pPr>
      <w:r w:rsidRPr="004B2669">
        <w:rPr>
          <w:rStyle w:val="Strong"/>
          <w:color w:val="70AD47" w:themeColor="accent6"/>
        </w:rPr>
        <w:t xml:space="preserve">Silver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011D1" w14:paraId="5338592C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71B7B4" w14:textId="149A7B91" w:rsidR="00E011D1" w:rsidRDefault="00E011D1" w:rsidP="002446FA">
            <w:pPr>
              <w:rPr>
                <w:b w:val="0"/>
                <w:bCs w:val="0"/>
              </w:rPr>
            </w:pPr>
            <w:r>
              <w:t>SILVER SPONSORSHIP PACKAGE</w:t>
            </w:r>
            <w:r w:rsidR="0040661E">
              <w:t xml:space="preserve"> </w:t>
            </w:r>
          </w:p>
          <w:p w14:paraId="45A12C96" w14:textId="1301E81C" w:rsidR="00E83497" w:rsidRPr="00994B71" w:rsidRDefault="00E011D1" w:rsidP="002446FA">
            <w:pPr>
              <w:rPr>
                <w:b w:val="0"/>
                <w:bCs w:val="0"/>
              </w:rPr>
            </w:pPr>
            <w:r w:rsidRPr="00994B71">
              <w:t>Price: $</w:t>
            </w:r>
            <w:r w:rsidR="00347AE0" w:rsidRPr="00994B71">
              <w:t>2</w:t>
            </w:r>
            <w:r w:rsidR="007C2853" w:rsidRPr="00994B71">
              <w:t>,000</w:t>
            </w:r>
            <w:r w:rsidR="004B2669">
              <w:t xml:space="preserve"> </w:t>
            </w:r>
            <w:r w:rsidR="007C2853" w:rsidRPr="00994B71">
              <w:t>annually</w:t>
            </w:r>
          </w:p>
        </w:tc>
      </w:tr>
      <w:tr w:rsidR="00E011D1" w14:paraId="415182C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3C1CF4B" w14:textId="77777777" w:rsidR="00E011D1" w:rsidRPr="00AA36C6" w:rsidRDefault="00E011D1" w:rsidP="002446FA">
            <w:r w:rsidRPr="00AA36C6">
              <w:t>Description:</w:t>
            </w:r>
          </w:p>
          <w:p w14:paraId="7ABACCEA" w14:textId="223C9BFF" w:rsidR="00A44C34" w:rsidRPr="005E3118" w:rsidRDefault="00A44C34" w:rsidP="00A44C34">
            <w:pPr>
              <w:pStyle w:val="ListParagraph"/>
              <w:numPr>
                <w:ilvl w:val="0"/>
                <w:numId w:val="2"/>
              </w:numPr>
              <w:spacing w:after="1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lastRenderedPageBreak/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21414F" w:rsidRPr="0021414F">
              <w:rPr>
                <w:b w:val="0"/>
                <w:bCs w:val="0"/>
                <w:u w:val="single"/>
              </w:rPr>
              <w:t>one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 </w:t>
            </w:r>
            <w:r w:rsidRPr="00A44C34">
              <w:rPr>
                <w:b w:val="0"/>
                <w:bCs w:val="0"/>
                <w:i/>
                <w:iCs/>
              </w:rPr>
              <w:t xml:space="preserve">(only in advance of </w:t>
            </w:r>
            <w:r w:rsidRPr="00A44C34">
              <w:rPr>
                <w:b w:val="0"/>
                <w:bCs w:val="0"/>
                <w:i/>
                <w:iCs/>
                <w:u w:val="single"/>
              </w:rPr>
              <w:t>Fall</w:t>
            </w:r>
            <w:r w:rsidRPr="00A44C34">
              <w:rPr>
                <w:b w:val="0"/>
                <w:bCs w:val="0"/>
                <w:i/>
                <w:iCs/>
              </w:rPr>
              <w:t xml:space="preserve"> season. Cut-off is July 1 to choose this option and send payment).</w:t>
            </w:r>
          </w:p>
          <w:p w14:paraId="2D3A2FB6" w14:textId="0A30CCDA" w:rsidR="00E011D1" w:rsidRPr="00AA36C6" w:rsidRDefault="00E011D1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 xml:space="preserve">Company logo on our marketing materials as a </w:t>
            </w:r>
            <w:r w:rsidR="005D58E9" w:rsidRPr="00AA36C6">
              <w:rPr>
                <w:b w:val="0"/>
                <w:bCs w:val="0"/>
              </w:rPr>
              <w:t>silver</w:t>
            </w:r>
            <w:r w:rsidRPr="00AA36C6">
              <w:rPr>
                <w:b w:val="0"/>
                <w:bCs w:val="0"/>
              </w:rPr>
              <w:t xml:space="preserve"> sponsor</w:t>
            </w:r>
            <w:r w:rsidR="00347AE0" w:rsidRPr="00AA36C6">
              <w:rPr>
                <w:b w:val="0"/>
                <w:bCs w:val="0"/>
              </w:rPr>
              <w:t xml:space="preserve"> with link to company site on website</w:t>
            </w:r>
          </w:p>
          <w:p w14:paraId="2C452D30" w14:textId="010EA5D1" w:rsidR="00E011D1" w:rsidRPr="00AA36C6" w:rsidRDefault="00E011D1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Shout out on our social media posts</w:t>
            </w:r>
            <w:r w:rsidR="000A49C2" w:rsidRPr="00AA36C6">
              <w:rPr>
                <w:b w:val="0"/>
                <w:bCs w:val="0"/>
              </w:rPr>
              <w:t xml:space="preserve"> (2x year)</w:t>
            </w:r>
          </w:p>
          <w:p w14:paraId="0035A725" w14:textId="4290AD19" w:rsidR="007C2853" w:rsidRPr="00AA36C6" w:rsidRDefault="007C2853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Opportunity to set up table(s) to sell/advertise company at any of our special events through the season</w:t>
            </w:r>
            <w:r w:rsidR="00E83497" w:rsidRPr="00AA36C6">
              <w:rPr>
                <w:b w:val="0"/>
                <w:bCs w:val="0"/>
              </w:rPr>
              <w:t xml:space="preserve"> (Kick or Treat, Tournament Weekend)</w:t>
            </w:r>
          </w:p>
          <w:p w14:paraId="516596A8" w14:textId="167DD164" w:rsidR="004849C2" w:rsidRPr="00AA36C6" w:rsidRDefault="004849C2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Token of appreciation – thank you</w:t>
            </w:r>
          </w:p>
        </w:tc>
      </w:tr>
    </w:tbl>
    <w:p w14:paraId="5ADE7363" w14:textId="23C2CF86" w:rsidR="004B2669" w:rsidRPr="004B2669" w:rsidRDefault="004B2669" w:rsidP="004B2669">
      <w:pPr>
        <w:pStyle w:val="Heading2"/>
        <w:rPr>
          <w:b/>
          <w:bCs/>
          <w:color w:val="70AD47" w:themeColor="accent6"/>
        </w:rPr>
      </w:pPr>
      <w:r w:rsidRPr="004B2669">
        <w:rPr>
          <w:rStyle w:val="Strong"/>
          <w:color w:val="70AD47" w:themeColor="accent6"/>
        </w:rPr>
        <w:lastRenderedPageBreak/>
        <w:t xml:space="preserve">Bronze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011D1" w14:paraId="09D712F9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B5B1FBE" w14:textId="0BE0E70C" w:rsidR="00E011D1" w:rsidRDefault="00E011D1" w:rsidP="002446FA">
            <w:pPr>
              <w:rPr>
                <w:b w:val="0"/>
                <w:bCs w:val="0"/>
              </w:rPr>
            </w:pPr>
            <w:r>
              <w:t>BRONZE SPONSORSHIP PACKAGE</w:t>
            </w:r>
            <w:r w:rsidR="005D58E9">
              <w:t xml:space="preserve"> – </w:t>
            </w:r>
            <w:r w:rsidR="00347AE0">
              <w:t>Team Sponsorship</w:t>
            </w:r>
          </w:p>
          <w:p w14:paraId="61DD8228" w14:textId="1CF88A43" w:rsidR="00E83497" w:rsidRPr="00AA36C6" w:rsidRDefault="00E011D1" w:rsidP="002446FA">
            <w:pPr>
              <w:rPr>
                <w:b w:val="0"/>
                <w:bCs w:val="0"/>
              </w:rPr>
            </w:pPr>
            <w:r>
              <w:t xml:space="preserve">Price: </w:t>
            </w:r>
            <w:r w:rsidR="000A49C2">
              <w:t>$</w:t>
            </w:r>
            <w:r w:rsidR="00347AE0">
              <w:t>450</w:t>
            </w:r>
            <w:r w:rsidR="000A49C2">
              <w:t>.00 annually</w:t>
            </w:r>
          </w:p>
        </w:tc>
      </w:tr>
      <w:tr w:rsidR="00E011D1" w14:paraId="49B9D235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AFF9727" w14:textId="77777777" w:rsidR="00E011D1" w:rsidRPr="005E3118" w:rsidRDefault="00E011D1" w:rsidP="002446FA">
            <w:r w:rsidRPr="005E3118">
              <w:t>Description:</w:t>
            </w:r>
          </w:p>
          <w:p w14:paraId="3D6F1399" w14:textId="70774E05" w:rsidR="00FB62AB" w:rsidRPr="005E3118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21414F" w:rsidRPr="0021414F">
              <w:rPr>
                <w:b w:val="0"/>
                <w:bCs w:val="0"/>
                <w:u w:val="single"/>
              </w:rPr>
              <w:t>one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 </w:t>
            </w:r>
            <w:r w:rsidR="00A44C34" w:rsidRPr="00A44C34">
              <w:rPr>
                <w:b w:val="0"/>
                <w:bCs w:val="0"/>
                <w:i/>
                <w:iCs/>
              </w:rPr>
              <w:t xml:space="preserve">(only in advance of </w:t>
            </w:r>
            <w:r w:rsidR="00A44C34" w:rsidRPr="00A44C34">
              <w:rPr>
                <w:b w:val="0"/>
                <w:bCs w:val="0"/>
                <w:i/>
                <w:iCs/>
                <w:u w:val="single"/>
              </w:rPr>
              <w:t>Fall</w:t>
            </w:r>
            <w:r w:rsidR="00A44C34" w:rsidRPr="00A44C34">
              <w:rPr>
                <w:b w:val="0"/>
                <w:bCs w:val="0"/>
                <w:i/>
                <w:iCs/>
              </w:rPr>
              <w:t xml:space="preserve"> season. Cut-off is July 1 to choose this option and send payment).</w:t>
            </w:r>
          </w:p>
          <w:p w14:paraId="694F9684" w14:textId="54D4E6CD" w:rsidR="00FB62AB" w:rsidRPr="0040661E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</w:t>
            </w:r>
            <w:r w:rsidR="00250718">
              <w:rPr>
                <w:b w:val="0"/>
                <w:bCs w:val="0"/>
              </w:rPr>
              <w:t xml:space="preserve"> (1x year)</w:t>
            </w:r>
          </w:p>
          <w:p w14:paraId="49B54235" w14:textId="2D4E402A" w:rsidR="00E83497" w:rsidRPr="00E83497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FB62AB">
              <w:rPr>
                <w:b w:val="0"/>
                <w:bCs w:val="0"/>
              </w:rPr>
              <w:t>Plaque with team photo</w:t>
            </w:r>
          </w:p>
        </w:tc>
      </w:tr>
    </w:tbl>
    <w:p w14:paraId="5B0D6150" w14:textId="04B1E7E9" w:rsidR="00E011D1" w:rsidRDefault="00E011D1"/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E0825" w14:paraId="483CFD7A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BB2A9B9" w14:textId="38B21F57" w:rsidR="007E0825" w:rsidRDefault="005D58E9" w:rsidP="00427568">
            <w:pPr>
              <w:rPr>
                <w:b w:val="0"/>
                <w:bCs w:val="0"/>
              </w:rPr>
            </w:pPr>
            <w:r>
              <w:t>SCHOLARSHIP FUND</w:t>
            </w:r>
          </w:p>
          <w:p w14:paraId="2270CCB6" w14:textId="77777777" w:rsidR="007E0825" w:rsidRDefault="007E0825" w:rsidP="00427568">
            <w:pPr>
              <w:rPr>
                <w:b w:val="0"/>
                <w:bCs w:val="0"/>
              </w:rPr>
            </w:pPr>
            <w:r>
              <w:t>Price: $</w:t>
            </w:r>
            <w:r w:rsidR="005D58E9">
              <w:t>Any amount</w:t>
            </w:r>
          </w:p>
          <w:p w14:paraId="0025E132" w14:textId="2894A509" w:rsidR="004663D1" w:rsidRDefault="004663D1" w:rsidP="00427568">
            <w:r>
              <w:t>Unlimited</w:t>
            </w:r>
          </w:p>
        </w:tc>
      </w:tr>
      <w:tr w:rsidR="007E0825" w14:paraId="79CD1CA7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D501A5" w14:textId="77777777" w:rsidR="007E0825" w:rsidRPr="005E3118" w:rsidRDefault="007E0825" w:rsidP="00427568">
            <w:r w:rsidRPr="005E3118">
              <w:t>Description:</w:t>
            </w:r>
          </w:p>
          <w:p w14:paraId="4A27F41F" w14:textId="19A78CF8" w:rsidR="007E0825" w:rsidRPr="0099618C" w:rsidRDefault="005D58E9" w:rsidP="0099618C">
            <w:pPr>
              <w:rPr>
                <w:b w:val="0"/>
                <w:bCs w:val="0"/>
              </w:rPr>
            </w:pPr>
            <w:r w:rsidRPr="0099618C">
              <w:rPr>
                <w:b w:val="0"/>
                <w:bCs w:val="0"/>
              </w:rPr>
              <w:t xml:space="preserve">Gifts to our scholarship fund goes directly to assist less fortunate players who are not able to afford to play organized soccer. 100% goes towards players fees. </w:t>
            </w:r>
            <w:r w:rsidR="00FB62AB">
              <w:rPr>
                <w:b w:val="0"/>
                <w:bCs w:val="0"/>
              </w:rPr>
              <w:t>Donation accepted during registration process.</w:t>
            </w:r>
          </w:p>
        </w:tc>
      </w:tr>
    </w:tbl>
    <w:p w14:paraId="22AB9653" w14:textId="50A7AD40" w:rsidR="007E0825" w:rsidRDefault="007E0825"/>
    <w:p w14:paraId="7BD55E10" w14:textId="77777777" w:rsidR="00FB62AB" w:rsidRDefault="00FB62AB" w:rsidP="00FB62AB">
      <w:pPr>
        <w:pStyle w:val="Heading1"/>
      </w:pPr>
      <w:r>
        <w:t xml:space="preserve">Fundraising: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13F9" w14:paraId="5D3210B2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9A858E" w14:textId="6DB2734C" w:rsidR="001B13F9" w:rsidRDefault="001B13F9" w:rsidP="00427568">
            <w:pPr>
              <w:rPr>
                <w:b w:val="0"/>
                <w:bCs w:val="0"/>
              </w:rPr>
            </w:pPr>
            <w:r>
              <w:t>BUY A BRICK</w:t>
            </w:r>
          </w:p>
          <w:p w14:paraId="13026038" w14:textId="61A63E05" w:rsidR="004663D1" w:rsidRPr="00FB62AB" w:rsidRDefault="001B13F9" w:rsidP="00427568">
            <w:pPr>
              <w:rPr>
                <w:b w:val="0"/>
                <w:bCs w:val="0"/>
              </w:rPr>
            </w:pPr>
            <w:r>
              <w:t>Price: $</w:t>
            </w:r>
            <w:r w:rsidR="0099618C">
              <w:t>75.00 - $150.00</w:t>
            </w:r>
          </w:p>
        </w:tc>
      </w:tr>
      <w:tr w:rsidR="001B13F9" w14:paraId="12D1260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4B75A06" w14:textId="77777777" w:rsidR="001B13F9" w:rsidRPr="005E3118" w:rsidRDefault="001B13F9" w:rsidP="00427568">
            <w:r w:rsidRPr="005E3118">
              <w:t>Description:</w:t>
            </w:r>
          </w:p>
          <w:p w14:paraId="60C03470" w14:textId="77777777" w:rsidR="001B13F9" w:rsidRDefault="001B13F9" w:rsidP="0099618C">
            <w:r w:rsidRPr="0099618C">
              <w:rPr>
                <w:b w:val="0"/>
                <w:bCs w:val="0"/>
              </w:rPr>
              <w:t xml:space="preserve">Each brick is engraved and will be placed around the pavilion and picnic area. This fundraiser is not only </w:t>
            </w:r>
            <w:r w:rsidR="0099618C" w:rsidRPr="0099618C">
              <w:rPr>
                <w:b w:val="0"/>
                <w:bCs w:val="0"/>
              </w:rPr>
              <w:t>helping</w:t>
            </w:r>
            <w:r w:rsidRPr="0099618C">
              <w:rPr>
                <w:b w:val="0"/>
                <w:bCs w:val="0"/>
              </w:rPr>
              <w:t xml:space="preserve"> KASL, but also gives </w:t>
            </w:r>
            <w:proofErr w:type="gramStart"/>
            <w:r w:rsidRPr="0099618C">
              <w:rPr>
                <w:b w:val="0"/>
                <w:bCs w:val="0"/>
              </w:rPr>
              <w:t>each and every</w:t>
            </w:r>
            <w:proofErr w:type="gramEnd"/>
            <w:r w:rsidRPr="0099618C">
              <w:rPr>
                <w:b w:val="0"/>
                <w:bCs w:val="0"/>
              </w:rPr>
              <w:t xml:space="preserve"> individual who has been affiliated with KASL the chance to leave their mark at Anderson Park.</w:t>
            </w:r>
          </w:p>
          <w:p w14:paraId="69057E74" w14:textId="2F745BFF" w:rsidR="00E83497" w:rsidRPr="0099618C" w:rsidRDefault="00E83497" w:rsidP="0099618C">
            <w:pPr>
              <w:rPr>
                <w:b w:val="0"/>
                <w:bCs w:val="0"/>
              </w:rPr>
            </w:pPr>
            <w:r w:rsidRPr="00FB62AB">
              <w:rPr>
                <w:b w:val="0"/>
                <w:bCs w:val="0"/>
              </w:rPr>
              <w:t>% of cost goes into a general fund for miscellaneous KASL needs.</w:t>
            </w:r>
          </w:p>
        </w:tc>
      </w:tr>
    </w:tbl>
    <w:p w14:paraId="26B5340C" w14:textId="1F166861" w:rsidR="001B13F9" w:rsidRDefault="001B13F9"/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B62AB" w14:paraId="6FB3543A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BBDBE3B" w14:textId="2B1D896A" w:rsidR="00FB62AB" w:rsidRDefault="00FB62AB" w:rsidP="003D381B">
            <w:pPr>
              <w:rPr>
                <w:b w:val="0"/>
                <w:bCs w:val="0"/>
              </w:rPr>
            </w:pPr>
            <w:r>
              <w:t>SPIRIT WEAR</w:t>
            </w:r>
          </w:p>
          <w:p w14:paraId="6784E0DC" w14:textId="078D6BAE" w:rsidR="00FB62AB" w:rsidRPr="00FB62AB" w:rsidRDefault="00FB62AB" w:rsidP="003D381B">
            <w:pPr>
              <w:rPr>
                <w:b w:val="0"/>
                <w:bCs w:val="0"/>
              </w:rPr>
            </w:pPr>
            <w:r>
              <w:t xml:space="preserve">Price: </w:t>
            </w:r>
            <w:r w:rsidR="004B2669">
              <w:t>Varies</w:t>
            </w:r>
          </w:p>
        </w:tc>
      </w:tr>
      <w:tr w:rsidR="00FB62AB" w14:paraId="12153592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DB31C05" w14:textId="77777777" w:rsidR="00FB62AB" w:rsidRPr="005E3118" w:rsidRDefault="00FB62AB" w:rsidP="003D381B">
            <w:r w:rsidRPr="005E3118">
              <w:t>Description:</w:t>
            </w:r>
          </w:p>
          <w:p w14:paraId="186C696D" w14:textId="66DC9E30" w:rsidR="00FB62AB" w:rsidRPr="0099618C" w:rsidRDefault="00FB62AB" w:rsidP="003D38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Supply of KASL spirit wear made available during registration and special events</w:t>
            </w:r>
            <w:r w:rsidR="002A588D">
              <w:rPr>
                <w:b w:val="0"/>
                <w:bCs w:val="0"/>
              </w:rPr>
              <w:t>.</w:t>
            </w:r>
          </w:p>
        </w:tc>
      </w:tr>
    </w:tbl>
    <w:p w14:paraId="725ED928" w14:textId="77777777" w:rsidR="00FB62AB" w:rsidRDefault="00FB62AB"/>
    <w:p w14:paraId="540A896D" w14:textId="34ACEF87" w:rsidR="00DB32DD" w:rsidRDefault="00F91843" w:rsidP="00DB32DD">
      <w:r>
        <w:t xml:space="preserve">If you are interested in being a KASL sponsors, please send an email to </w:t>
      </w:r>
      <w:hyperlink r:id="rId9" w:history="1">
        <w:r w:rsidRPr="00BF1784">
          <w:rPr>
            <w:rStyle w:val="Hyperlink"/>
          </w:rPr>
          <w:t>KASL@kenoshasoccer.com</w:t>
        </w:r>
      </w:hyperlink>
      <w:r>
        <w:t xml:space="preserve"> or call Hailey at 262-612-3535. </w:t>
      </w:r>
    </w:p>
    <w:sectPr w:rsidR="00DB32DD" w:rsidSect="00466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CED"/>
    <w:multiLevelType w:val="multilevel"/>
    <w:tmpl w:val="B67C2DE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47D0C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D64"/>
    <w:multiLevelType w:val="hybridMultilevel"/>
    <w:tmpl w:val="81D4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106AF"/>
    <w:multiLevelType w:val="hybridMultilevel"/>
    <w:tmpl w:val="2FF4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394F"/>
    <w:multiLevelType w:val="hybridMultilevel"/>
    <w:tmpl w:val="B246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224"/>
    <w:multiLevelType w:val="hybridMultilevel"/>
    <w:tmpl w:val="E48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02FF"/>
    <w:multiLevelType w:val="hybridMultilevel"/>
    <w:tmpl w:val="591E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7A8"/>
    <w:multiLevelType w:val="hybridMultilevel"/>
    <w:tmpl w:val="E0A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70CD"/>
    <w:multiLevelType w:val="hybridMultilevel"/>
    <w:tmpl w:val="529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18D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06EE"/>
    <w:multiLevelType w:val="hybridMultilevel"/>
    <w:tmpl w:val="29A8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A35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7F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01B1"/>
    <w:multiLevelType w:val="hybridMultilevel"/>
    <w:tmpl w:val="3724AD42"/>
    <w:lvl w:ilvl="0" w:tplc="ECC4CDFA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C9C"/>
    <w:multiLevelType w:val="hybridMultilevel"/>
    <w:tmpl w:val="02ACD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7086846"/>
    <w:multiLevelType w:val="hybridMultilevel"/>
    <w:tmpl w:val="1C0E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3B9B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1463C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DD1"/>
    <w:multiLevelType w:val="hybridMultilevel"/>
    <w:tmpl w:val="CB60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B7DF6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730AA"/>
    <w:multiLevelType w:val="hybridMultilevel"/>
    <w:tmpl w:val="3CE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0183">
    <w:abstractNumId w:val="12"/>
  </w:num>
  <w:num w:numId="2" w16cid:durableId="852455089">
    <w:abstractNumId w:val="16"/>
  </w:num>
  <w:num w:numId="3" w16cid:durableId="1850368798">
    <w:abstractNumId w:val="17"/>
  </w:num>
  <w:num w:numId="4" w16cid:durableId="1832330617">
    <w:abstractNumId w:val="11"/>
  </w:num>
  <w:num w:numId="5" w16cid:durableId="1937327821">
    <w:abstractNumId w:val="1"/>
  </w:num>
  <w:num w:numId="6" w16cid:durableId="979770928">
    <w:abstractNumId w:val="10"/>
  </w:num>
  <w:num w:numId="7" w16cid:durableId="1670014236">
    <w:abstractNumId w:val="0"/>
  </w:num>
  <w:num w:numId="8" w16cid:durableId="430249393">
    <w:abstractNumId w:val="2"/>
  </w:num>
  <w:num w:numId="9" w16cid:durableId="2128237126">
    <w:abstractNumId w:val="8"/>
  </w:num>
  <w:num w:numId="10" w16cid:durableId="889879060">
    <w:abstractNumId w:val="9"/>
  </w:num>
  <w:num w:numId="11" w16cid:durableId="1287351481">
    <w:abstractNumId w:val="5"/>
  </w:num>
  <w:num w:numId="12" w16cid:durableId="1412772296">
    <w:abstractNumId w:val="19"/>
  </w:num>
  <w:num w:numId="13" w16cid:durableId="1985234057">
    <w:abstractNumId w:val="15"/>
  </w:num>
  <w:num w:numId="14" w16cid:durableId="1003629278">
    <w:abstractNumId w:val="14"/>
  </w:num>
  <w:num w:numId="15" w16cid:durableId="1725910404">
    <w:abstractNumId w:val="20"/>
  </w:num>
  <w:num w:numId="16" w16cid:durableId="515264741">
    <w:abstractNumId w:val="6"/>
  </w:num>
  <w:num w:numId="17" w16cid:durableId="1556158310">
    <w:abstractNumId w:val="3"/>
  </w:num>
  <w:num w:numId="18" w16cid:durableId="1369985248">
    <w:abstractNumId w:val="7"/>
  </w:num>
  <w:num w:numId="19" w16cid:durableId="2120028334">
    <w:abstractNumId w:val="4"/>
  </w:num>
  <w:num w:numId="20" w16cid:durableId="1190220689">
    <w:abstractNumId w:val="18"/>
  </w:num>
  <w:num w:numId="21" w16cid:durableId="1520702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18"/>
    <w:rsid w:val="000A49C2"/>
    <w:rsid w:val="00100077"/>
    <w:rsid w:val="00117F6E"/>
    <w:rsid w:val="001B13F9"/>
    <w:rsid w:val="0021414F"/>
    <w:rsid w:val="00250718"/>
    <w:rsid w:val="002A588D"/>
    <w:rsid w:val="00315376"/>
    <w:rsid w:val="00347AE0"/>
    <w:rsid w:val="00347B05"/>
    <w:rsid w:val="0040661E"/>
    <w:rsid w:val="004548F7"/>
    <w:rsid w:val="004663D1"/>
    <w:rsid w:val="004849C2"/>
    <w:rsid w:val="004A04DA"/>
    <w:rsid w:val="004B1512"/>
    <w:rsid w:val="004B2669"/>
    <w:rsid w:val="005D58E9"/>
    <w:rsid w:val="005E3118"/>
    <w:rsid w:val="00654F7B"/>
    <w:rsid w:val="006C7C2F"/>
    <w:rsid w:val="006D6A25"/>
    <w:rsid w:val="006E0308"/>
    <w:rsid w:val="006E344F"/>
    <w:rsid w:val="007C2853"/>
    <w:rsid w:val="007E0825"/>
    <w:rsid w:val="008428D2"/>
    <w:rsid w:val="0092695A"/>
    <w:rsid w:val="00932E9A"/>
    <w:rsid w:val="00994B71"/>
    <w:rsid w:val="0099618C"/>
    <w:rsid w:val="009E17B8"/>
    <w:rsid w:val="00A12FC5"/>
    <w:rsid w:val="00A44C34"/>
    <w:rsid w:val="00A86654"/>
    <w:rsid w:val="00A954A6"/>
    <w:rsid w:val="00AA36C6"/>
    <w:rsid w:val="00BB0175"/>
    <w:rsid w:val="00C2127F"/>
    <w:rsid w:val="00C40DE4"/>
    <w:rsid w:val="00CD3E8B"/>
    <w:rsid w:val="00D50BCE"/>
    <w:rsid w:val="00D8245D"/>
    <w:rsid w:val="00DB32DD"/>
    <w:rsid w:val="00DE519A"/>
    <w:rsid w:val="00E011D1"/>
    <w:rsid w:val="00E83497"/>
    <w:rsid w:val="00ED1DB0"/>
    <w:rsid w:val="00F91843"/>
    <w:rsid w:val="00FB256C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BCE6"/>
  <w15:chartTrackingRefBased/>
  <w15:docId w15:val="{52CCE508-74D4-4555-AA74-3DA3054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6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E31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E31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6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CE"/>
    <w:rPr>
      <w:rFonts w:ascii="Arial" w:hAnsi="Arial" w:cs="Arial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83497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E83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83497"/>
    <w:rPr>
      <w:b/>
      <w:bCs/>
    </w:rPr>
  </w:style>
  <w:style w:type="character" w:styleId="Emphasis">
    <w:name w:val="Emphasis"/>
    <w:basedOn w:val="DefaultParagraphFont"/>
    <w:uiPriority w:val="20"/>
    <w:qFormat/>
    <w:rsid w:val="00466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63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3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63D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3D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3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9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2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SL@kenosha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339D58BD11D4CB064D67F35B86FED" ma:contentTypeVersion="13" ma:contentTypeDescription="Create a new document." ma:contentTypeScope="" ma:versionID="d3abe1948cbb0376a9ed144be4820fe8">
  <xsd:schema xmlns:xsd="http://www.w3.org/2001/XMLSchema" xmlns:xs="http://www.w3.org/2001/XMLSchema" xmlns:p="http://schemas.microsoft.com/office/2006/metadata/properties" xmlns:ns3="8db711f3-ff70-498a-b896-919c4e9f5bf6" xmlns:ns4="ee42628d-4927-42e3-af6f-824f6ea93612" targetNamespace="http://schemas.microsoft.com/office/2006/metadata/properties" ma:root="true" ma:fieldsID="f1284ed112db2d3324848982a2625888" ns3:_="" ns4:_="">
    <xsd:import namespace="8db711f3-ff70-498a-b896-919c4e9f5bf6"/>
    <xsd:import namespace="ee42628d-4927-42e3-af6f-824f6ea93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11f3-ff70-498a-b896-919c4e9f5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628d-4927-42e3-af6f-824f6ea93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62841-F4AB-4866-A4C9-9A248D25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11f3-ff70-498a-b896-919c4e9f5bf6"/>
    <ds:schemaRef ds:uri="ee42628d-4927-42e3-af6f-824f6ea93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CB6C6-40C2-408F-BD77-5F2653568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C7712-17E9-48BC-8E9D-75934ABD9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Prochnow Joanne (Contractor)</dc:creator>
  <cp:keywords/>
  <dc:description/>
  <cp:lastModifiedBy>Hailey Kohut</cp:lastModifiedBy>
  <cp:revision>4</cp:revision>
  <cp:lastPrinted>2021-09-29T19:08:00Z</cp:lastPrinted>
  <dcterms:created xsi:type="dcterms:W3CDTF">2022-02-25T19:57:00Z</dcterms:created>
  <dcterms:modified xsi:type="dcterms:W3CDTF">2022-06-16T19:38:00Z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0x01010020D339D58BD11D4CB064D67F35B86FED</vt:lpwstr>
  </property>
</Properties>
</file>